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5B64" w14:textId="77777777" w:rsidR="0095746B" w:rsidRDefault="00A67D02" w:rsidP="00C12BB3">
      <w:pPr>
        <w:rPr>
          <w:rFonts w:ascii="Calibri" w:hAnsi="Calibri"/>
          <w:b/>
          <w:sz w:val="28"/>
          <w:szCs w:val="28"/>
        </w:rPr>
      </w:pPr>
      <w:r w:rsidRPr="00A67D02">
        <w:rPr>
          <w:rFonts w:ascii="Calibri" w:hAnsi="Calibri"/>
          <w:b/>
          <w:sz w:val="28"/>
          <w:szCs w:val="28"/>
        </w:rPr>
        <w:t>Pro</w:t>
      </w:r>
      <w:r w:rsidR="00782DB1">
        <w:rPr>
          <w:rFonts w:ascii="Calibri" w:hAnsi="Calibri"/>
          <w:b/>
          <w:sz w:val="28"/>
          <w:szCs w:val="28"/>
        </w:rPr>
        <w:t>gram</w:t>
      </w:r>
      <w:r w:rsidRPr="00A67D02">
        <w:rPr>
          <w:rFonts w:ascii="Calibri" w:hAnsi="Calibri"/>
          <w:b/>
          <w:sz w:val="28"/>
          <w:szCs w:val="28"/>
        </w:rPr>
        <w:t xml:space="preserve"> Evaluation Checklist</w:t>
      </w:r>
    </w:p>
    <w:p w14:paraId="580383EF" w14:textId="77777777" w:rsidR="00ED6C01" w:rsidRDefault="00A67D02" w:rsidP="00C12BB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</w:p>
    <w:p w14:paraId="4024FF64" w14:textId="77C4E7F4" w:rsidR="00A67D02" w:rsidRPr="00A67D02" w:rsidRDefault="00A67D02" w:rsidP="00C12BB3">
      <w:pPr>
        <w:rPr>
          <w:rFonts w:ascii="Calibri" w:hAnsi="Calibri"/>
          <w:b/>
          <w:sz w:val="24"/>
          <w:szCs w:val="24"/>
        </w:rPr>
      </w:pPr>
      <w:r w:rsidRPr="00A67D02">
        <w:rPr>
          <w:rFonts w:ascii="Calibri" w:hAnsi="Calibri"/>
          <w:b/>
          <w:sz w:val="24"/>
          <w:szCs w:val="24"/>
        </w:rPr>
        <w:t>Instructions:</w:t>
      </w:r>
    </w:p>
    <w:p w14:paraId="0659E03E" w14:textId="77777777" w:rsidR="00A67D02" w:rsidRDefault="00A67D02" w:rsidP="00ED6C01">
      <w:r w:rsidRPr="00A67D02">
        <w:t>Once completed, save the form to your desktop, then attach the form in an email to your AF</w:t>
      </w:r>
      <w:r w:rsidR="00E202DD">
        <w:t xml:space="preserve"> </w:t>
      </w:r>
      <w:r w:rsidRPr="00A67D02">
        <w:t>S</w:t>
      </w:r>
      <w:r w:rsidR="00E202DD">
        <w:t>pecialty</w:t>
      </w:r>
      <w:r w:rsidRPr="00A67D02">
        <w:t xml:space="preserve"> contact.</w:t>
      </w:r>
    </w:p>
    <w:p w14:paraId="40FC5E4D" w14:textId="77777777" w:rsidR="00A67D02" w:rsidRDefault="00A67D02" w:rsidP="00A67D02"/>
    <w:p w14:paraId="2CBA7728" w14:textId="6366EFFF" w:rsidR="00A67D02" w:rsidRDefault="00A67D02" w:rsidP="00A67D02">
      <w:r w:rsidRPr="00A67D02">
        <w:t xml:space="preserve">To </w:t>
      </w:r>
      <w:r w:rsidR="008D6A54" w:rsidRPr="00A67D02">
        <w:t>e</w:t>
      </w:r>
      <w:r w:rsidR="008D6A54">
        <w:t>xpedite</w:t>
      </w:r>
      <w:r w:rsidRPr="00A67D02">
        <w:t xml:space="preserve"> </w:t>
      </w:r>
      <w:r w:rsidR="008D6A54">
        <w:t>the</w:t>
      </w:r>
      <w:r w:rsidRPr="00A67D02">
        <w:t xml:space="preserve"> review of your submission, please provide us with full details below. Note that this information will begin the review process, and </w:t>
      </w:r>
      <w:r w:rsidR="008D6A54">
        <w:t xml:space="preserve">if it meets our appetite, </w:t>
      </w:r>
      <w:r w:rsidRPr="00A67D02">
        <w:t xml:space="preserve">additional information </w:t>
      </w:r>
      <w:r w:rsidR="008D6A54">
        <w:t>will</w:t>
      </w:r>
      <w:r w:rsidRPr="00A67D02">
        <w:t xml:space="preserve"> be required to </w:t>
      </w:r>
      <w:r w:rsidR="008D6A54">
        <w:t>proceed with further</w:t>
      </w:r>
      <w:r w:rsidRPr="00A67D02">
        <w:t xml:space="preserve"> program evaluation.</w:t>
      </w:r>
      <w:r w:rsidR="00ED6C01">
        <w:t xml:space="preserve">  Thank you!</w:t>
      </w:r>
    </w:p>
    <w:p w14:paraId="087A0271" w14:textId="77777777" w:rsidR="00A67D02" w:rsidRPr="00484744" w:rsidRDefault="00A67D02" w:rsidP="00A67D02">
      <w:pPr>
        <w:rPr>
          <w:sz w:val="20"/>
          <w:szCs w:val="20"/>
        </w:rPr>
      </w:pPr>
    </w:p>
    <w:p w14:paraId="4BBC5269" w14:textId="77777777" w:rsidR="00A67D02" w:rsidRDefault="00A67D02" w:rsidP="00A67D02">
      <w:pPr>
        <w:pStyle w:val="ListParagraph"/>
        <w:numPr>
          <w:ilvl w:val="0"/>
          <w:numId w:val="3"/>
        </w:numPr>
      </w:pPr>
      <w:r w:rsidRPr="00A67D02">
        <w:t>Name and description of the program you want us to consider for fronting:</w:t>
      </w:r>
    </w:p>
    <w:p w14:paraId="12B26A2D" w14:textId="77777777" w:rsidR="00A67D02" w:rsidRDefault="009865B1" w:rsidP="00A67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C00CA" wp14:editId="1876E861">
                <wp:simplePos x="0" y="0"/>
                <wp:positionH relativeFrom="column">
                  <wp:posOffset>495300</wp:posOffset>
                </wp:positionH>
                <wp:positionV relativeFrom="paragraph">
                  <wp:posOffset>95250</wp:posOffset>
                </wp:positionV>
                <wp:extent cx="5843905" cy="271780"/>
                <wp:effectExtent l="10160" t="10160" r="13335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29AF" w14:textId="77777777" w:rsidR="00A67D02" w:rsidRDefault="00A67D0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7.5pt;width:460.15pt;height:21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">
                <v:textbox style="mso-fit-shape-to-text:t">
                  <w:txbxContent>
                    <w:p w:rsidR="00A67D02" w:rsidRDefault="00A67D02"/>
                  </w:txbxContent>
                </v:textbox>
                <w10:wrap type="square"/>
              </v:shape>
            </w:pict>
          </mc:Fallback>
        </mc:AlternateContent>
      </w:r>
    </w:p>
    <w:p w14:paraId="61A006A1" w14:textId="77777777" w:rsidR="00A67D02" w:rsidRDefault="00A67D02" w:rsidP="00A67D02"/>
    <w:p w14:paraId="532B36DD" w14:textId="77777777" w:rsidR="00A67D02" w:rsidRDefault="008D6A54" w:rsidP="00A67D02">
      <w:pPr>
        <w:pStyle w:val="ListParagraph"/>
        <w:numPr>
          <w:ilvl w:val="0"/>
          <w:numId w:val="3"/>
        </w:numPr>
      </w:pPr>
      <w:r>
        <w:t>W</w:t>
      </w:r>
      <w:r w:rsidR="00A67D02">
        <w:t>ho is their current carrier partner</w:t>
      </w:r>
      <w:r>
        <w:t xml:space="preserve"> and how long have they </w:t>
      </w:r>
      <w:r w:rsidR="00C0369B">
        <w:t>been with them</w:t>
      </w:r>
      <w:r w:rsidR="00A67D02">
        <w:t>?</w:t>
      </w:r>
    </w:p>
    <w:p w14:paraId="3BE49719" w14:textId="77777777" w:rsidR="00A67D02" w:rsidRDefault="009865B1" w:rsidP="00A67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D7E0C" wp14:editId="14995DAA">
                <wp:simplePos x="0" y="0"/>
                <wp:positionH relativeFrom="column">
                  <wp:posOffset>495300</wp:posOffset>
                </wp:positionH>
                <wp:positionV relativeFrom="paragraph">
                  <wp:posOffset>46355</wp:posOffset>
                </wp:positionV>
                <wp:extent cx="5843905" cy="271780"/>
                <wp:effectExtent l="10160" t="13335" r="13335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0E90" w14:textId="77777777" w:rsidR="00A67D02" w:rsidRDefault="00A67D02" w:rsidP="00A67D0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pt;margin-top:3.65pt;width:460.15pt;height:21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auLAIAAFg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">
                <v:textbox style="mso-fit-shape-to-text:t">
                  <w:txbxContent>
                    <w:p w:rsidR="00A67D02" w:rsidRDefault="00A67D02" w:rsidP="00A67D02"/>
                  </w:txbxContent>
                </v:textbox>
                <w10:wrap type="square"/>
              </v:shape>
            </w:pict>
          </mc:Fallback>
        </mc:AlternateContent>
      </w:r>
    </w:p>
    <w:p w14:paraId="4B85799D" w14:textId="77777777" w:rsidR="00A67D02" w:rsidRDefault="00A67D02" w:rsidP="00A67D02"/>
    <w:p w14:paraId="5A976C93" w14:textId="77777777" w:rsidR="00A67D02" w:rsidRDefault="00A67D02" w:rsidP="00A67D02">
      <w:pPr>
        <w:pStyle w:val="ListParagraph"/>
        <w:numPr>
          <w:ilvl w:val="0"/>
          <w:numId w:val="3"/>
        </w:numPr>
      </w:pPr>
      <w:r>
        <w:t xml:space="preserve">Why is </w:t>
      </w:r>
      <w:r w:rsidR="00C0369B">
        <w:t>the</w:t>
      </w:r>
      <w:r>
        <w:t xml:space="preserve"> organization seeking to replace the current carrier relationship?</w:t>
      </w:r>
    </w:p>
    <w:p w14:paraId="7E2D3CDC" w14:textId="77777777" w:rsidR="00A67D02" w:rsidRDefault="009865B1" w:rsidP="00A67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B0B49" wp14:editId="6EDCE920">
                <wp:simplePos x="0" y="0"/>
                <wp:positionH relativeFrom="column">
                  <wp:posOffset>495300</wp:posOffset>
                </wp:positionH>
                <wp:positionV relativeFrom="paragraph">
                  <wp:posOffset>63500</wp:posOffset>
                </wp:positionV>
                <wp:extent cx="5843905" cy="271780"/>
                <wp:effectExtent l="10160" t="13970" r="1333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DA41B" w14:textId="77777777" w:rsidR="00A67D02" w:rsidRDefault="00A67D02" w:rsidP="00A67D0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B0B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pt;margin-top:5pt;width:460.15pt;height:21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qdKwIAAFg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">
                <v:textbox style="mso-fit-shape-to-text:t">
                  <w:txbxContent>
                    <w:p w14:paraId="0FFDA41B" w14:textId="77777777" w:rsidR="00A67D02" w:rsidRDefault="00A67D02" w:rsidP="00A67D02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84AE9F" w14:textId="77777777" w:rsidR="00A67D02" w:rsidRDefault="00A67D02" w:rsidP="00A67D02"/>
    <w:p w14:paraId="052BD66B" w14:textId="77777777" w:rsidR="00A67D02" w:rsidRDefault="00484744" w:rsidP="00A67D02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86943" wp14:editId="0E1AF3E7">
                <wp:simplePos x="0" y="0"/>
                <wp:positionH relativeFrom="margin">
                  <wp:align>center</wp:align>
                </wp:positionH>
                <wp:positionV relativeFrom="paragraph">
                  <wp:posOffset>311841</wp:posOffset>
                </wp:positionV>
                <wp:extent cx="5843905" cy="271780"/>
                <wp:effectExtent l="0" t="0" r="23495" b="146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A0B7" w14:textId="77777777" w:rsidR="0015467D" w:rsidRDefault="0015467D" w:rsidP="0015467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4864C" id="_x0000_s1029" type="#_x0000_t202" style="position:absolute;left:0;text-align:left;margin-left:0;margin-top:24.55pt;width:460.15pt;height:21.4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">
                <v:textbox style="mso-fit-shape-to-text:t">
                  <w:txbxContent>
                    <w:p w:rsidR="0015467D" w:rsidRDefault="0015467D" w:rsidP="0015467D"/>
                  </w:txbxContent>
                </v:textbox>
                <w10:wrap type="square" anchorx="margin"/>
              </v:shape>
            </w:pict>
          </mc:Fallback>
        </mc:AlternateContent>
      </w:r>
      <w:r w:rsidR="00A67D02">
        <w:t>Size of submission – Gross Written Premium?</w:t>
      </w:r>
    </w:p>
    <w:p w14:paraId="7DCD7360" w14:textId="77777777" w:rsidR="00A67D02" w:rsidRDefault="00A67D02" w:rsidP="00A67D02">
      <w:pPr>
        <w:pStyle w:val="ListParagraph"/>
        <w:numPr>
          <w:ilvl w:val="0"/>
          <w:numId w:val="3"/>
        </w:numPr>
      </w:pPr>
      <w:r w:rsidRPr="00A67D02">
        <w:t>List the states in which you would like the</w:t>
      </w:r>
      <w:r w:rsidR="008D6A54">
        <w:t xml:space="preserve"> </w:t>
      </w:r>
      <w:r w:rsidRPr="00A67D02">
        <w:t>program to be offered:</w:t>
      </w:r>
    </w:p>
    <w:p w14:paraId="4DD02608" w14:textId="77777777" w:rsidR="00A67D02" w:rsidRDefault="00484744" w:rsidP="00A67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BA01D" wp14:editId="480A3F0B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843905" cy="271780"/>
                <wp:effectExtent l="0" t="0" r="23495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F37E" w14:textId="77777777" w:rsidR="00484744" w:rsidRDefault="00484744" w:rsidP="004847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4864C" id="_x0000_s1030" type="#_x0000_t202" style="position:absolute;margin-left:0;margin-top:4.2pt;width:460.15pt;height:21.4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">
                <v:textbox style="mso-fit-shape-to-text:t">
                  <w:txbxContent>
                    <w:p w:rsidR="00484744" w:rsidRDefault="00484744" w:rsidP="0048474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215FEA" wp14:editId="37696275">
                <wp:simplePos x="0" y="0"/>
                <wp:positionH relativeFrom="margin">
                  <wp:align>center</wp:align>
                </wp:positionH>
                <wp:positionV relativeFrom="paragraph">
                  <wp:posOffset>616723</wp:posOffset>
                </wp:positionV>
                <wp:extent cx="5843905" cy="271780"/>
                <wp:effectExtent l="0" t="0" r="23495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1794E" w14:textId="77777777" w:rsidR="00484744" w:rsidRDefault="00484744" w:rsidP="004847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4864C" id="_x0000_s1031" type="#_x0000_t202" style="position:absolute;margin-left:0;margin-top:48.55pt;width:460.15pt;height:21.4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">
                <v:textbox style="mso-fit-shape-to-text:t">
                  <w:txbxContent>
                    <w:p w:rsidR="00484744" w:rsidRDefault="00484744" w:rsidP="00484744"/>
                  </w:txbxContent>
                </v:textbox>
                <w10:wrap type="square" anchorx="margin"/>
              </v:shape>
            </w:pict>
          </mc:Fallback>
        </mc:AlternateContent>
      </w:r>
    </w:p>
    <w:p w14:paraId="454FD9FF" w14:textId="77777777" w:rsidR="00A67D02" w:rsidRDefault="00A67D02" w:rsidP="00A67D02">
      <w:pPr>
        <w:pStyle w:val="ListParagraph"/>
        <w:numPr>
          <w:ilvl w:val="0"/>
          <w:numId w:val="3"/>
        </w:numPr>
      </w:pPr>
      <w:r>
        <w:t xml:space="preserve">Does the program require admitted </w:t>
      </w:r>
      <w:r w:rsidR="008D6A54">
        <w:t xml:space="preserve">or non-admitted </w:t>
      </w:r>
      <w:r>
        <w:t>(E&amp;S)</w:t>
      </w:r>
      <w:r w:rsidR="008D6A54">
        <w:t xml:space="preserve"> paper</w:t>
      </w:r>
      <w:r>
        <w:t>?</w:t>
      </w:r>
    </w:p>
    <w:p w14:paraId="236AE45B" w14:textId="77777777" w:rsidR="00A67D02" w:rsidRDefault="00A67D02" w:rsidP="00A67D02"/>
    <w:p w14:paraId="56C72CEE" w14:textId="77777777" w:rsidR="00A67D02" w:rsidRDefault="00A67D02" w:rsidP="00A67D02">
      <w:pPr>
        <w:pStyle w:val="ListParagraph"/>
        <w:numPr>
          <w:ilvl w:val="0"/>
          <w:numId w:val="3"/>
        </w:numPr>
      </w:pPr>
      <w:r>
        <w:t>Lines of business needed:</w:t>
      </w:r>
    </w:p>
    <w:p w14:paraId="3213974E" w14:textId="77777777" w:rsidR="00A67D02" w:rsidRDefault="00484744" w:rsidP="00A67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F30329" wp14:editId="65CD21DF">
                <wp:simplePos x="0" y="0"/>
                <wp:positionH relativeFrom="margin">
                  <wp:align>center</wp:align>
                </wp:positionH>
                <wp:positionV relativeFrom="paragraph">
                  <wp:posOffset>655486</wp:posOffset>
                </wp:positionV>
                <wp:extent cx="5843905" cy="271780"/>
                <wp:effectExtent l="0" t="0" r="23495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601D3" w14:textId="77777777" w:rsidR="00484744" w:rsidRDefault="00484744" w:rsidP="004847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4864C" id="_x0000_s1032" type="#_x0000_t202" style="position:absolute;margin-left:0;margin-top:51.6pt;width:460.15pt;height:21.4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">
                <v:textbox style="mso-fit-shape-to-text:t">
                  <w:txbxContent>
                    <w:p w:rsidR="00484744" w:rsidRDefault="00484744" w:rsidP="0048474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994A06" wp14:editId="58B96BC5">
                <wp:simplePos x="0" y="0"/>
                <wp:positionH relativeFrom="margin">
                  <wp:align>center</wp:align>
                </wp:positionH>
                <wp:positionV relativeFrom="paragraph">
                  <wp:posOffset>93069</wp:posOffset>
                </wp:positionV>
                <wp:extent cx="5843905" cy="271780"/>
                <wp:effectExtent l="0" t="0" r="23495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D660" w14:textId="77777777" w:rsidR="00484744" w:rsidRDefault="00484744" w:rsidP="004847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4864C" id="_x0000_s1033" type="#_x0000_t202" style="position:absolute;margin-left:0;margin-top:7.35pt;width:460.15pt;height:21.4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">
                <v:textbox style="mso-fit-shape-to-text:t">
                  <w:txbxContent>
                    <w:p w:rsidR="00484744" w:rsidRDefault="00484744" w:rsidP="00484744"/>
                  </w:txbxContent>
                </v:textbox>
                <w10:wrap type="square" anchorx="margin"/>
              </v:shape>
            </w:pict>
          </mc:Fallback>
        </mc:AlternateContent>
      </w:r>
    </w:p>
    <w:p w14:paraId="34A053F1" w14:textId="77777777" w:rsidR="00A67D02" w:rsidRDefault="00A67D02" w:rsidP="00A67D02">
      <w:pPr>
        <w:pStyle w:val="ListParagraph"/>
        <w:numPr>
          <w:ilvl w:val="0"/>
          <w:numId w:val="3"/>
        </w:numPr>
      </w:pPr>
      <w:r>
        <w:t>Describe the target market/industry:</w:t>
      </w:r>
    </w:p>
    <w:p w14:paraId="05C11EC5" w14:textId="77777777" w:rsidR="00A67D02" w:rsidRDefault="00A67D02" w:rsidP="00A67D02"/>
    <w:p w14:paraId="5CC6135A" w14:textId="77777777" w:rsidR="00A67D02" w:rsidRDefault="00A67D02" w:rsidP="00A67D02">
      <w:pPr>
        <w:pStyle w:val="ListParagraph"/>
        <w:numPr>
          <w:ilvl w:val="0"/>
          <w:numId w:val="3"/>
        </w:numPr>
      </w:pPr>
      <w:r w:rsidRPr="00A67D02">
        <w:t xml:space="preserve">Does </w:t>
      </w:r>
      <w:r w:rsidR="008D6A54">
        <w:t>the program</w:t>
      </w:r>
      <w:r w:rsidRPr="00A67D02">
        <w:t xml:space="preserve"> seek to participate in the underwriting results of the program?</w:t>
      </w:r>
    </w:p>
    <w:p w14:paraId="35E14ED8" w14:textId="77777777" w:rsidR="00A67D02" w:rsidRDefault="00484744" w:rsidP="00A67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68491E" wp14:editId="27C9FAF6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5843905" cy="271780"/>
                <wp:effectExtent l="0" t="0" r="23495" b="146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BC4B" w14:textId="77777777" w:rsidR="00484744" w:rsidRDefault="00484744" w:rsidP="004847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4864C" id="_x0000_s1034" type="#_x0000_t202" style="position:absolute;margin-left:0;margin-top:6.2pt;width:460.15pt;height:21.4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">
                <v:textbox style="mso-fit-shape-to-text:t">
                  <w:txbxContent>
                    <w:p w:rsidR="00484744" w:rsidRDefault="00484744" w:rsidP="00484744"/>
                  </w:txbxContent>
                </v:textbox>
                <w10:wrap type="square" anchorx="margin"/>
              </v:shape>
            </w:pict>
          </mc:Fallback>
        </mc:AlternateContent>
      </w:r>
    </w:p>
    <w:p w14:paraId="1F9A8492" w14:textId="77777777" w:rsidR="00A67D02" w:rsidRDefault="00A67D02" w:rsidP="00A67D02">
      <w:pPr>
        <w:pStyle w:val="ListParagraph"/>
        <w:numPr>
          <w:ilvl w:val="0"/>
          <w:numId w:val="3"/>
        </w:numPr>
      </w:pPr>
      <w:r w:rsidRPr="00A67D02">
        <w:t>What is the proposed effective date of your program?</w:t>
      </w:r>
    </w:p>
    <w:p w14:paraId="05DC8F30" w14:textId="77777777" w:rsidR="00A67D02" w:rsidRDefault="00484744" w:rsidP="00A67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AD7AE6" wp14:editId="3C5080A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5843905" cy="271780"/>
                <wp:effectExtent l="0" t="0" r="23495" b="146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6BA7D" w14:textId="77777777" w:rsidR="00484744" w:rsidRDefault="00484744" w:rsidP="004847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4864C" id="_x0000_s1035" type="#_x0000_t202" style="position:absolute;margin-left:0;margin-top:5.85pt;width:460.15pt;height:21.4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">
                <v:textbox style="mso-fit-shape-to-text:t">
                  <w:txbxContent>
                    <w:p w:rsidR="00484744" w:rsidRDefault="00484744" w:rsidP="00484744"/>
                  </w:txbxContent>
                </v:textbox>
                <w10:wrap type="square" anchorx="margin"/>
              </v:shape>
            </w:pict>
          </mc:Fallback>
        </mc:AlternateContent>
      </w:r>
    </w:p>
    <w:p w14:paraId="796DD61D" w14:textId="77777777" w:rsidR="00A67D02" w:rsidRPr="00A67D02" w:rsidRDefault="00A67D02" w:rsidP="00A67D02"/>
    <w:sectPr w:rsidR="00A67D02" w:rsidRPr="00A67D02" w:rsidSect="00E530B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3" w:right="720" w:bottom="720" w:left="720" w:header="720" w:footer="1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48ACF" w14:textId="77777777" w:rsidR="00AB60F8" w:rsidRDefault="00AB60F8" w:rsidP="007C1153">
      <w:r>
        <w:separator/>
      </w:r>
    </w:p>
  </w:endnote>
  <w:endnote w:type="continuationSeparator" w:id="0">
    <w:p w14:paraId="08B12ABE" w14:textId="77777777" w:rsidR="00AB60F8" w:rsidRDefault="00AB60F8" w:rsidP="007C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2289" w14:textId="77777777" w:rsidR="00FD04B1" w:rsidRDefault="009865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F7681BF" wp14:editId="705C516D">
              <wp:simplePos x="0" y="0"/>
              <wp:positionH relativeFrom="column">
                <wp:posOffset>-106045</wp:posOffset>
              </wp:positionH>
              <wp:positionV relativeFrom="paragraph">
                <wp:posOffset>93345</wp:posOffset>
              </wp:positionV>
              <wp:extent cx="2233930" cy="460375"/>
              <wp:effectExtent l="0" t="0" r="0" b="127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017BA" w14:textId="77777777" w:rsidR="00B23906" w:rsidRPr="00B23906" w:rsidRDefault="000543AC">
                          <w:pPr>
                            <w:rPr>
                              <w:b/>
                              <w:color w:val="006298"/>
                            </w:rPr>
                          </w:pPr>
                          <w:r>
                            <w:rPr>
                              <w:b/>
                              <w:color w:val="006298"/>
                            </w:rPr>
                            <w:t xml:space="preserve">AF </w:t>
                          </w:r>
                          <w:r w:rsidR="00B23906" w:rsidRPr="00B23906">
                            <w:rPr>
                              <w:b/>
                              <w:color w:val="006298"/>
                            </w:rPr>
                            <w:t>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-8.35pt;margin-top:7.35pt;width:175.9pt;height: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wR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" filled="f" stroked="f">
              <v:textbox>
                <w:txbxContent>
                  <w:p w:rsidR="00B23906" w:rsidRPr="00B23906" w:rsidRDefault="000543AC">
                    <w:pPr>
                      <w:rPr>
                        <w:b/>
                        <w:color w:val="006298"/>
                      </w:rPr>
                    </w:pPr>
                    <w:r>
                      <w:rPr>
                        <w:b/>
                        <w:color w:val="006298"/>
                      </w:rPr>
                      <w:t xml:space="preserve">AF </w:t>
                    </w:r>
                    <w:r w:rsidR="00B23906" w:rsidRPr="00B23906">
                      <w:rPr>
                        <w:b/>
                        <w:color w:val="006298"/>
                      </w:rPr>
                      <w:t>Group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ACC905" wp14:editId="1FA89990">
              <wp:simplePos x="0" y="0"/>
              <wp:positionH relativeFrom="column">
                <wp:posOffset>5360035</wp:posOffset>
              </wp:positionH>
              <wp:positionV relativeFrom="paragraph">
                <wp:posOffset>63500</wp:posOffset>
              </wp:positionV>
              <wp:extent cx="1527810" cy="315595"/>
              <wp:effectExtent l="0" t="3810" r="0" b="444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1EBBE" w14:textId="77777777" w:rsidR="00B23906" w:rsidRPr="00FD04B1" w:rsidRDefault="00B23906" w:rsidP="00B23906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 w:rsidR="0095746B">
                            <w:fldChar w:fldCharType="begin"/>
                          </w:r>
                          <w:r w:rsidR="0095746B">
                            <w:instrText xml:space="preserve"> PAGE   \* MERGEFORMAT </w:instrText>
                          </w:r>
                          <w:r w:rsidR="0095746B">
                            <w:fldChar w:fldCharType="separate"/>
                          </w:r>
                          <w:r w:rsidR="000543AC">
                            <w:rPr>
                              <w:noProof/>
                            </w:rPr>
                            <w:t>2</w:t>
                          </w:r>
                          <w:r w:rsidR="0095746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9" type="#_x0000_t202" style="position:absolute;margin-left:422.05pt;margin-top:5pt;width:120.3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F1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" filled="f" stroked="f">
              <v:textbox>
                <w:txbxContent>
                  <w:p w:rsidR="00B23906" w:rsidRPr="00FD04B1" w:rsidRDefault="00B23906" w:rsidP="00B23906">
                    <w:pPr>
                      <w:jc w:val="right"/>
                    </w:pPr>
                    <w:r>
                      <w:t xml:space="preserve">Page </w:t>
                    </w:r>
                    <w:r w:rsidR="0095746B">
                      <w:fldChar w:fldCharType="begin"/>
                    </w:r>
                    <w:r w:rsidR="0095746B">
                      <w:instrText xml:space="preserve"> PAGE   \* MERGEFORMAT </w:instrText>
                    </w:r>
                    <w:r w:rsidR="0095746B">
                      <w:fldChar w:fldCharType="separate"/>
                    </w:r>
                    <w:r w:rsidR="000543AC">
                      <w:rPr>
                        <w:noProof/>
                      </w:rPr>
                      <w:t>2</w:t>
                    </w:r>
                    <w:r w:rsidR="0095746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7ED80" wp14:editId="0AFF0638">
              <wp:simplePos x="0" y="0"/>
              <wp:positionH relativeFrom="column">
                <wp:posOffset>-58420</wp:posOffset>
              </wp:positionH>
              <wp:positionV relativeFrom="paragraph">
                <wp:posOffset>488950</wp:posOffset>
              </wp:positionV>
              <wp:extent cx="6980555" cy="0"/>
              <wp:effectExtent l="8255" t="10160" r="12065" b="889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872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pt;margin-top:38.5pt;width:54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" strokecolor="#969696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6D4C" w14:textId="77777777" w:rsidR="00FD04B1" w:rsidRDefault="009865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6A63F3" wp14:editId="18894B9A">
              <wp:simplePos x="0" y="0"/>
              <wp:positionH relativeFrom="column">
                <wp:posOffset>-27940</wp:posOffset>
              </wp:positionH>
              <wp:positionV relativeFrom="paragraph">
                <wp:posOffset>389255</wp:posOffset>
              </wp:positionV>
              <wp:extent cx="6980555" cy="431800"/>
              <wp:effectExtent l="635" t="0" r="635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B8F04" w14:textId="77777777" w:rsidR="00883136" w:rsidRPr="00883136" w:rsidRDefault="00883136" w:rsidP="00883136">
                          <w:pPr>
                            <w:jc w:val="center"/>
                            <w:rPr>
                              <w:rFonts w:eastAsia="Times New Roman" w:cs="Adagio_Slab Thin"/>
                              <w:color w:val="000000" w:themeColor="text1"/>
                              <w:spacing w:val="-5"/>
                              <w:sz w:val="14"/>
                              <w:szCs w:val="14"/>
                              <w:vertAlign w:val="superscript"/>
                            </w:rPr>
                          </w:pPr>
                          <w:r w:rsidRPr="00883136">
                            <w:rPr>
                              <w:rFonts w:eastAsia="Times New Roman" w:cs="Adagio_Slab Thin"/>
                              <w:color w:val="000000" w:themeColor="text1"/>
                              <w:spacing w:val="-5"/>
                              <w:sz w:val="14"/>
                              <w:szCs w:val="14"/>
                              <w:vertAlign w:val="superscript"/>
                            </w:rPr>
                            <w:t>AF Specialty is a division of AF Group providing fronting capacity and captive solutions.</w:t>
                          </w:r>
                        </w:p>
                        <w:p w14:paraId="7BCA7546" w14:textId="77777777" w:rsidR="00FD04B1" w:rsidRPr="00883136" w:rsidRDefault="00883136" w:rsidP="00883136">
                          <w:pPr>
                            <w:jc w:val="center"/>
                            <w:rPr>
                              <w:szCs w:val="14"/>
                            </w:rPr>
                          </w:pPr>
                          <w:r w:rsidRPr="00883136">
                            <w:rPr>
                              <w:rFonts w:eastAsia="Times New Roman" w:cs="Adagio_Slab Thin"/>
                              <w:color w:val="000000" w:themeColor="text1"/>
                              <w:spacing w:val="-5"/>
                              <w:sz w:val="14"/>
                              <w:szCs w:val="14"/>
                              <w:vertAlign w:val="superscript"/>
                            </w:rPr>
                            <w:t>Founded in 1912 and rated “A” (Excellent) by A.M. Best, AF Group is a Lansing, Michigan-based holding company and premier provider of innovative insurance solutions through its subsidiaries and brands. Insurance policies may be issued by any of the follo</w:t>
                          </w:r>
                          <w:r>
                            <w:rPr>
                              <w:rFonts w:eastAsia="Times New Roman" w:cs="Adagio_Slab Thin"/>
                              <w:color w:val="000000" w:themeColor="text1"/>
                              <w:spacing w:val="-5"/>
                              <w:sz w:val="14"/>
                              <w:szCs w:val="14"/>
                              <w:vertAlign w:val="superscript"/>
                            </w:rPr>
                            <w:t>wing companies within AF Group:</w:t>
                          </w:r>
                          <w:r>
                            <w:rPr>
                              <w:rFonts w:eastAsia="Times New Roman" w:cs="Adagio_Slab Thin"/>
                              <w:color w:val="000000" w:themeColor="text1"/>
                              <w:spacing w:val="-5"/>
                              <w:sz w:val="14"/>
                              <w:szCs w:val="14"/>
                              <w:vertAlign w:val="superscript"/>
                            </w:rPr>
                            <w:br/>
                          </w:r>
                          <w:r w:rsidRPr="00883136">
                            <w:rPr>
                              <w:rFonts w:eastAsia="Times New Roman" w:cs="Adagio_Slab Thin"/>
                              <w:color w:val="000000" w:themeColor="text1"/>
                              <w:spacing w:val="-5"/>
                              <w:sz w:val="14"/>
                              <w:szCs w:val="14"/>
                              <w:vertAlign w:val="superscript"/>
                            </w:rPr>
                            <w:t>Accident Fund Insurance Company of America, Accident Fund National Insurance Company, Accident Fund General Insurance Company, United Wisconsin Insurance Company, Third Coast Insurance Company or CompWest Insurance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-2.2pt;margin-top:30.65pt;width:549.6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8wrvA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" filled="f" stroked="f">
              <v:textbox>
                <w:txbxContent>
                  <w:p w:rsidR="00883136" w:rsidRPr="00883136" w:rsidRDefault="00883136" w:rsidP="00883136">
                    <w:pPr>
                      <w:jc w:val="center"/>
                      <w:rPr>
                        <w:rFonts w:eastAsia="Times New Roman" w:cs="Adagio_Slab Thin"/>
                        <w:color w:val="000000" w:themeColor="text1"/>
                        <w:spacing w:val="-5"/>
                        <w:sz w:val="14"/>
                        <w:szCs w:val="14"/>
                        <w:vertAlign w:val="superscript"/>
                      </w:rPr>
                    </w:pPr>
                    <w:r w:rsidRPr="00883136">
                      <w:rPr>
                        <w:rFonts w:eastAsia="Times New Roman" w:cs="Adagio_Slab Thin"/>
                        <w:color w:val="000000" w:themeColor="text1"/>
                        <w:spacing w:val="-5"/>
                        <w:sz w:val="14"/>
                        <w:szCs w:val="14"/>
                        <w:vertAlign w:val="superscript"/>
                      </w:rPr>
                      <w:t>AF Specialty is a division of AF Group providing fronting capacity and captive solutions.</w:t>
                    </w:r>
                  </w:p>
                  <w:p w:rsidR="00FD04B1" w:rsidRPr="00883136" w:rsidRDefault="00883136" w:rsidP="00883136">
                    <w:pPr>
                      <w:jc w:val="center"/>
                      <w:rPr>
                        <w:szCs w:val="14"/>
                      </w:rPr>
                    </w:pPr>
                    <w:r w:rsidRPr="00883136">
                      <w:rPr>
                        <w:rFonts w:eastAsia="Times New Roman" w:cs="Adagio_Slab Thin"/>
                        <w:color w:val="000000" w:themeColor="text1"/>
                        <w:spacing w:val="-5"/>
                        <w:sz w:val="14"/>
                        <w:szCs w:val="14"/>
                        <w:vertAlign w:val="superscript"/>
                      </w:rPr>
                      <w:t>Founded in 1912 and rated “A” (Excellent) by A.M. Best, AF Group is a Lansing, Michigan-based holding company and premier provider of innovative insurance solutions through its subsidiaries and brands. Insurance policies may be issued by any of the follo</w:t>
                    </w:r>
                    <w:r>
                      <w:rPr>
                        <w:rFonts w:eastAsia="Times New Roman" w:cs="Adagio_Slab Thin"/>
                        <w:color w:val="000000" w:themeColor="text1"/>
                        <w:spacing w:val="-5"/>
                        <w:sz w:val="14"/>
                        <w:szCs w:val="14"/>
                        <w:vertAlign w:val="superscript"/>
                      </w:rPr>
                      <w:t>wing companies within AF Group:</w:t>
                    </w:r>
                    <w:r>
                      <w:rPr>
                        <w:rFonts w:eastAsia="Times New Roman" w:cs="Adagio_Slab Thin"/>
                        <w:color w:val="000000" w:themeColor="text1"/>
                        <w:spacing w:val="-5"/>
                        <w:sz w:val="14"/>
                        <w:szCs w:val="14"/>
                        <w:vertAlign w:val="superscript"/>
                      </w:rPr>
                      <w:br/>
                    </w:r>
                    <w:r w:rsidRPr="00883136">
                      <w:rPr>
                        <w:rFonts w:eastAsia="Times New Roman" w:cs="Adagio_Slab Thin"/>
                        <w:color w:val="000000" w:themeColor="text1"/>
                        <w:spacing w:val="-5"/>
                        <w:sz w:val="14"/>
                        <w:szCs w:val="14"/>
                        <w:vertAlign w:val="superscript"/>
                      </w:rPr>
                      <w:t>Accident Fund Insurance Company of America, Accident Fund National Insurance Company, Accident Fund General Insurance Company, United Wisconsin Insurance Company, Third Coast Insurance Company or CompWest Insurance Company.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262331" wp14:editId="6020FD3E">
              <wp:simplePos x="0" y="0"/>
              <wp:positionH relativeFrom="column">
                <wp:posOffset>-74295</wp:posOffset>
              </wp:positionH>
              <wp:positionV relativeFrom="paragraph">
                <wp:posOffset>299720</wp:posOffset>
              </wp:positionV>
              <wp:extent cx="6980555" cy="0"/>
              <wp:effectExtent l="11430" t="11430" r="8890" b="762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E0B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85pt;margin-top:23.6pt;width:549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3LIQIAAD0EAAAOAAAAZHJzL2Uyb0RvYy54bWysU9uO2jAQfa/Uf7D8DkloY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" strokecolor="#969696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3675E" w14:textId="77777777" w:rsidR="00AB60F8" w:rsidRDefault="00AB60F8" w:rsidP="007C1153">
      <w:r>
        <w:separator/>
      </w:r>
    </w:p>
  </w:footnote>
  <w:footnote w:type="continuationSeparator" w:id="0">
    <w:p w14:paraId="7154F690" w14:textId="77777777" w:rsidR="00AB60F8" w:rsidRDefault="00AB60F8" w:rsidP="007C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388F" w14:textId="77777777" w:rsidR="00FD04B1" w:rsidRDefault="009865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CBBBBF" wp14:editId="71EE49A7">
              <wp:simplePos x="0" y="0"/>
              <wp:positionH relativeFrom="column">
                <wp:posOffset>5344160</wp:posOffset>
              </wp:positionH>
              <wp:positionV relativeFrom="paragraph">
                <wp:posOffset>15875</wp:posOffset>
              </wp:positionV>
              <wp:extent cx="1527810" cy="425450"/>
              <wp:effectExtent l="635" t="0" r="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73222" w14:textId="1140A349" w:rsidR="00FD04B1" w:rsidRPr="00FD04B1" w:rsidRDefault="0095746B" w:rsidP="00FD04B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DATE \@ "MMMM d, yyyy" </w:instrText>
                          </w:r>
                          <w:r>
                            <w:fldChar w:fldCharType="separate"/>
                          </w:r>
                          <w:r w:rsidR="00ED6C01">
                            <w:rPr>
                              <w:noProof/>
                            </w:rPr>
                            <w:t>January 10, 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BBBB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420.8pt;margin-top:1.25pt;width:120.3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YFtQ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" filled="f" stroked="f">
              <v:textbox>
                <w:txbxContent>
                  <w:p w14:paraId="08473222" w14:textId="1140A349" w:rsidR="00FD04B1" w:rsidRPr="00FD04B1" w:rsidRDefault="0095746B" w:rsidP="00FD04B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DATE \@ "MMMM d, yyyy" </w:instrText>
                    </w:r>
                    <w:r>
                      <w:fldChar w:fldCharType="separate"/>
                    </w:r>
                    <w:r w:rsidR="00ED6C01">
                      <w:rPr>
                        <w:noProof/>
                      </w:rPr>
                      <w:t>January 10, 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8C7F81" wp14:editId="7204712B">
              <wp:simplePos x="0" y="0"/>
              <wp:positionH relativeFrom="column">
                <wp:posOffset>5080</wp:posOffset>
              </wp:positionH>
              <wp:positionV relativeFrom="paragraph">
                <wp:posOffset>15875</wp:posOffset>
              </wp:positionV>
              <wp:extent cx="3148330" cy="425450"/>
              <wp:effectExtent l="0" t="0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33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73855" w14:textId="77777777" w:rsidR="00FD04B1" w:rsidRDefault="00B239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813B5C" wp14:editId="20CF1483">
                                <wp:extent cx="2965450" cy="400091"/>
                                <wp:effectExtent l="0" t="0" r="0" b="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65450" cy="4000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7" type="#_x0000_t202" style="position:absolute;margin-left:.4pt;margin-top:1.25pt;width:247.9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aH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" filled="f" stroked="f">
              <v:textbox>
                <w:txbxContent>
                  <w:p w:rsidR="00FD04B1" w:rsidRDefault="00B239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2965450" cy="400091"/>
                          <wp:effectExtent l="0" t="0" r="0" b="0"/>
                          <wp:docPr id="1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65450" cy="4000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1B14" w14:textId="77777777" w:rsidR="00FD04B1" w:rsidRDefault="00413BC8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49E4717" wp14:editId="771A38C2">
          <wp:simplePos x="0" y="0"/>
          <wp:positionH relativeFrom="column">
            <wp:posOffset>-50800</wp:posOffset>
          </wp:positionH>
          <wp:positionV relativeFrom="paragraph">
            <wp:posOffset>171450</wp:posOffset>
          </wp:positionV>
          <wp:extent cx="1905000" cy="419100"/>
          <wp:effectExtent l="0" t="0" r="0" b="0"/>
          <wp:wrapNone/>
          <wp:docPr id="21" name="Picture 21" descr="\\duck\CorpCommStorage$\Design\Brands\AF Specialty\af specialty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\\duck\CorpCommStorage$\Design\Brands\AF Specialty\af specialty-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65B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0070F9" wp14:editId="5FFADC18">
              <wp:simplePos x="0" y="0"/>
              <wp:positionH relativeFrom="column">
                <wp:posOffset>2152015</wp:posOffset>
              </wp:positionH>
              <wp:positionV relativeFrom="paragraph">
                <wp:posOffset>173990</wp:posOffset>
              </wp:positionV>
              <wp:extent cx="1790700" cy="462915"/>
              <wp:effectExtent l="0" t="2540" r="635" b="127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7430E" w14:textId="77777777" w:rsidR="00FD04B1" w:rsidRPr="00E530BE" w:rsidRDefault="00FD04B1" w:rsidP="00E530BE">
                          <w:pPr>
                            <w:rPr>
                              <w:rFonts w:eastAsia="Times New Roman"/>
                              <w:color w:val="969696"/>
                              <w:sz w:val="20"/>
                              <w:szCs w:val="20"/>
                            </w:rPr>
                          </w:pPr>
                          <w:r w:rsidRPr="00E530BE">
                            <w:rPr>
                              <w:rFonts w:eastAsia="Times New Roman"/>
                              <w:color w:val="969696"/>
                              <w:sz w:val="20"/>
                              <w:szCs w:val="20"/>
                            </w:rPr>
                            <w:t>PO Box 40790</w:t>
                          </w:r>
                          <w:r w:rsidRPr="00E530BE">
                            <w:rPr>
                              <w:rFonts w:eastAsia="Times New Roman"/>
                              <w:color w:val="969696"/>
                              <w:sz w:val="20"/>
                              <w:szCs w:val="20"/>
                            </w:rPr>
                            <w:br/>
                            <w:t>Lansing, MI 48901-7990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169.45pt;margin-top:13.7pt;width:141pt;height:3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ft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YqszDjoDp7sB3MwejqHLjqkebmX1TSMhly0VG3atlBxbRmvILrQ3/bOr&#10;E462IOvxo6whDN0a6YD2jept6aAYCNChSw+nzthUKhtyngbzAEwV2MgsSsP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" filled="f" stroked="f">
              <v:textbox>
                <w:txbxContent>
                  <w:p w:rsidR="00FD04B1" w:rsidRPr="00E530BE" w:rsidRDefault="00FD04B1" w:rsidP="00E530BE">
                    <w:pPr>
                      <w:rPr>
                        <w:rFonts w:eastAsia="Times New Roman"/>
                        <w:color w:val="969696"/>
                        <w:sz w:val="20"/>
                        <w:szCs w:val="20"/>
                      </w:rPr>
                    </w:pPr>
                    <w:r w:rsidRPr="00E530BE">
                      <w:rPr>
                        <w:rFonts w:eastAsia="Times New Roman"/>
                        <w:color w:val="969696"/>
                        <w:sz w:val="20"/>
                        <w:szCs w:val="20"/>
                      </w:rPr>
                      <w:t>PO Box 40790</w:t>
                    </w:r>
                    <w:r w:rsidRPr="00E530BE">
                      <w:rPr>
                        <w:rFonts w:eastAsia="Times New Roman"/>
                        <w:color w:val="969696"/>
                        <w:sz w:val="20"/>
                        <w:szCs w:val="20"/>
                      </w:rPr>
                      <w:br/>
                      <w:t>Lansing, MI 48901-7990</w:t>
                    </w:r>
                  </w:p>
                </w:txbxContent>
              </v:textbox>
            </v:shape>
          </w:pict>
        </mc:Fallback>
      </mc:AlternateContent>
    </w:r>
    <w:r w:rsidR="009865B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DA642E" wp14:editId="1641FBED">
              <wp:simplePos x="0" y="0"/>
              <wp:positionH relativeFrom="column">
                <wp:posOffset>1981835</wp:posOffset>
              </wp:positionH>
              <wp:positionV relativeFrom="paragraph">
                <wp:posOffset>154305</wp:posOffset>
              </wp:positionV>
              <wp:extent cx="0" cy="452755"/>
              <wp:effectExtent l="10160" t="11430" r="8890" b="1206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27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21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56.05pt;margin-top:12.15pt;width:0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EAA"/>
    <w:multiLevelType w:val="hybridMultilevel"/>
    <w:tmpl w:val="58D8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18BD"/>
    <w:multiLevelType w:val="hybridMultilevel"/>
    <w:tmpl w:val="6132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1EA0"/>
    <w:multiLevelType w:val="hybridMultilevel"/>
    <w:tmpl w:val="2B4A2846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F0"/>
    <w:rsid w:val="000543AC"/>
    <w:rsid w:val="0015467D"/>
    <w:rsid w:val="00242917"/>
    <w:rsid w:val="0026457A"/>
    <w:rsid w:val="0026715E"/>
    <w:rsid w:val="003466AB"/>
    <w:rsid w:val="00394855"/>
    <w:rsid w:val="00413BC8"/>
    <w:rsid w:val="00484744"/>
    <w:rsid w:val="005D1718"/>
    <w:rsid w:val="005F2D1C"/>
    <w:rsid w:val="0072408B"/>
    <w:rsid w:val="007343F7"/>
    <w:rsid w:val="0077780A"/>
    <w:rsid w:val="00782DB1"/>
    <w:rsid w:val="007C1153"/>
    <w:rsid w:val="007D223D"/>
    <w:rsid w:val="007D738D"/>
    <w:rsid w:val="00802254"/>
    <w:rsid w:val="00821763"/>
    <w:rsid w:val="00883136"/>
    <w:rsid w:val="008D6A54"/>
    <w:rsid w:val="00902A0F"/>
    <w:rsid w:val="00930EFA"/>
    <w:rsid w:val="00956B43"/>
    <w:rsid w:val="0095746B"/>
    <w:rsid w:val="009865B1"/>
    <w:rsid w:val="009F49F0"/>
    <w:rsid w:val="00A23AD1"/>
    <w:rsid w:val="00A67D02"/>
    <w:rsid w:val="00AB60F8"/>
    <w:rsid w:val="00AC7FC7"/>
    <w:rsid w:val="00B23906"/>
    <w:rsid w:val="00B40DDC"/>
    <w:rsid w:val="00C0369B"/>
    <w:rsid w:val="00C12BB3"/>
    <w:rsid w:val="00C270B3"/>
    <w:rsid w:val="00CF1F77"/>
    <w:rsid w:val="00D318CD"/>
    <w:rsid w:val="00D5581A"/>
    <w:rsid w:val="00DA3835"/>
    <w:rsid w:val="00DC4235"/>
    <w:rsid w:val="00E202DD"/>
    <w:rsid w:val="00E530BE"/>
    <w:rsid w:val="00E732B6"/>
    <w:rsid w:val="00ED6C01"/>
    <w:rsid w:val="00F11F1E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22C333"/>
  <w15:docId w15:val="{BAC65235-2750-4477-ADDC-AED78C38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15E"/>
    <w:pPr>
      <w:spacing w:after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906"/>
    <w:pPr>
      <w:keepNext/>
      <w:keepLines/>
      <w:spacing w:before="480"/>
      <w:outlineLvl w:val="0"/>
    </w:pPr>
    <w:rPr>
      <w:rFonts w:eastAsiaTheme="majorEastAsia" w:cstheme="majorBidi"/>
      <w:b/>
      <w:bCs/>
      <w:color w:val="006298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3906"/>
    <w:pPr>
      <w:keepNext/>
      <w:keepLines/>
      <w:spacing w:before="200"/>
      <w:outlineLvl w:val="1"/>
    </w:pPr>
    <w:rPr>
      <w:rFonts w:eastAsiaTheme="majorEastAsia" w:cstheme="majorBidi"/>
      <w:b/>
      <w:bCs/>
      <w:color w:val="00629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1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153"/>
  </w:style>
  <w:style w:type="paragraph" w:styleId="Footer">
    <w:name w:val="footer"/>
    <w:basedOn w:val="Normal"/>
    <w:link w:val="FooterChar"/>
    <w:uiPriority w:val="99"/>
    <w:semiHidden/>
    <w:unhideWhenUsed/>
    <w:rsid w:val="007C1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153"/>
  </w:style>
  <w:style w:type="paragraph" w:customStyle="1" w:styleId="PhoneandWebsiteAFdocumentstyles">
    <w:name w:val="Phone and Website (AF document styles)"/>
    <w:basedOn w:val="Normal"/>
    <w:uiPriority w:val="99"/>
    <w:rsid w:val="007D223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Core Sans A" w:eastAsia="Times New Roman" w:hAnsi="Core Sans A" w:cs="Core Sans 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3906"/>
    <w:rPr>
      <w:rFonts w:asciiTheme="minorHAnsi" w:eastAsiaTheme="majorEastAsia" w:hAnsiTheme="minorHAnsi" w:cstheme="majorBidi"/>
      <w:b/>
      <w:bCs/>
      <w:color w:val="00629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906"/>
    <w:rPr>
      <w:rFonts w:asciiTheme="minorHAnsi" w:eastAsiaTheme="majorEastAsia" w:hAnsiTheme="minorHAnsi" w:cstheme="majorBidi"/>
      <w:b/>
      <w:bCs/>
      <w:color w:val="006298"/>
      <w:sz w:val="24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74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6599BC962D84691364ED5D136B320" ma:contentTypeVersion="12" ma:contentTypeDescription="Create a new document." ma:contentTypeScope="" ma:versionID="14ac7f7a78704573d53d01fba02f0787">
  <xsd:schema xmlns:xsd="http://www.w3.org/2001/XMLSchema" xmlns:xs="http://www.w3.org/2001/XMLSchema" xmlns:p="http://schemas.microsoft.com/office/2006/metadata/properties" xmlns:ns2="3f16a989-b070-466a-9f1c-0215bf15ab5a" xmlns:ns3="5d24590f-8c9f-4095-b7da-aacaf6ede946" targetNamespace="http://schemas.microsoft.com/office/2006/metadata/properties" ma:root="true" ma:fieldsID="28c56395826295bd08b7e413a6ea2208" ns2:_="" ns3:_="">
    <xsd:import namespace="3f16a989-b070-466a-9f1c-0215bf15ab5a"/>
    <xsd:import namespace="5d24590f-8c9f-4095-b7da-aacaf6ede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6a989-b070-466a-9f1c-0215bf15a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50c488-f30c-4df0-b06e-41b6a9f45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4590f-8c9f-4095-b7da-aacaf6ede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8d90f63-5b42-4753-9bed-27bf5c5aca97}" ma:internalName="TaxCatchAll" ma:showField="CatchAllData" ma:web="5d24590f-8c9f-4095-b7da-aacaf6ede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24590f-8c9f-4095-b7da-aacaf6ede946" xsi:nil="true"/>
    <lcf76f155ced4ddcb4097134ff3c332f xmlns="3f16a989-b070-466a-9f1c-0215bf15ab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926E37-FA22-4995-9B62-0E7ED467B430}"/>
</file>

<file path=customXml/itemProps2.xml><?xml version="1.0" encoding="utf-8"?>
<ds:datastoreItem xmlns:ds="http://schemas.openxmlformats.org/officeDocument/2006/customXml" ds:itemID="{76AEC5D7-94D7-463F-8924-8F89FE01277D}"/>
</file>

<file path=customXml/itemProps3.xml><?xml version="1.0" encoding="utf-8"?>
<ds:datastoreItem xmlns:ds="http://schemas.openxmlformats.org/officeDocument/2006/customXml" ds:itemID="{361B38AB-FDC4-4730-AE63-8D03A33F0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Accident Fund Insurance Company of America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Reibsome</dc:creator>
  <cp:lastModifiedBy>Pung, Bryan</cp:lastModifiedBy>
  <cp:revision>6</cp:revision>
  <cp:lastPrinted>2020-01-10T19:03:00Z</cp:lastPrinted>
  <dcterms:created xsi:type="dcterms:W3CDTF">2020-01-09T16:46:00Z</dcterms:created>
  <dcterms:modified xsi:type="dcterms:W3CDTF">2020-01-10T19:11:00Z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0x0101006026599BC962D84691364ED5D136B320</vt:lpwstr>
  </property>
</Properties>
</file>